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ED" w:rsidRDefault="009951ED" w:rsidP="009951ED">
      <w:pPr>
        <w:spacing w:line="560" w:lineRule="exact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附件2：</w:t>
      </w:r>
    </w:p>
    <w:p w:rsidR="009951ED" w:rsidRDefault="009951ED" w:rsidP="009951ED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怀化市公开招聘市直学校教师报名登记表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027"/>
        <w:gridCol w:w="357"/>
        <w:gridCol w:w="464"/>
        <w:gridCol w:w="169"/>
        <w:gridCol w:w="565"/>
        <w:gridCol w:w="135"/>
        <w:gridCol w:w="329"/>
        <w:gridCol w:w="430"/>
        <w:gridCol w:w="528"/>
        <w:gridCol w:w="154"/>
        <w:gridCol w:w="533"/>
        <w:gridCol w:w="285"/>
        <w:gridCol w:w="820"/>
        <w:gridCol w:w="151"/>
        <w:gridCol w:w="260"/>
        <w:gridCol w:w="165"/>
        <w:gridCol w:w="531"/>
        <w:gridCol w:w="2022"/>
      </w:tblGrid>
      <w:tr w:rsidR="009951ED" w:rsidTr="00A206E3">
        <w:trPr>
          <w:trHeight w:val="619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34" w:type="dxa"/>
            <w:gridSpan w:val="2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年月</w:t>
            </w:r>
          </w:p>
        </w:tc>
        <w:tc>
          <w:tcPr>
            <w:tcW w:w="1215" w:type="dxa"/>
            <w:gridSpan w:val="3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717" w:type="dxa"/>
            <w:gridSpan w:val="3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951ED" w:rsidTr="00A206E3">
        <w:trPr>
          <w:trHeight w:val="1279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第一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（全日制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  <w:tc>
          <w:tcPr>
            <w:tcW w:w="2017" w:type="dxa"/>
            <w:gridSpan w:val="4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何年何月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何院校何专业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毕业</w:t>
            </w:r>
          </w:p>
        </w:tc>
        <w:tc>
          <w:tcPr>
            <w:tcW w:w="2674" w:type="dxa"/>
            <w:gridSpan w:val="7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普通话等级</w:t>
            </w:r>
          </w:p>
        </w:tc>
        <w:tc>
          <w:tcPr>
            <w:tcW w:w="1107" w:type="dxa"/>
            <w:gridSpan w:val="4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（照片）</w:t>
            </w:r>
          </w:p>
        </w:tc>
      </w:tr>
      <w:tr w:rsidR="009951ED" w:rsidTr="00A206E3">
        <w:trPr>
          <w:trHeight w:val="1265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最高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2017" w:type="dxa"/>
            <w:gridSpan w:val="4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何年何月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何院校何专业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毕业</w:t>
            </w:r>
          </w:p>
        </w:tc>
        <w:tc>
          <w:tcPr>
            <w:tcW w:w="2674" w:type="dxa"/>
            <w:gridSpan w:val="7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107" w:type="dxa"/>
            <w:gridSpan w:val="4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951ED" w:rsidTr="00A206E3">
        <w:trPr>
          <w:trHeight w:val="844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3046" w:type="dxa"/>
            <w:gridSpan w:val="7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报考岗位代码</w:t>
            </w:r>
          </w:p>
        </w:tc>
        <w:tc>
          <w:tcPr>
            <w:tcW w:w="971" w:type="dxa"/>
            <w:gridSpan w:val="3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</w:t>
            </w: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位名称</w:t>
            </w:r>
          </w:p>
        </w:tc>
        <w:tc>
          <w:tcPr>
            <w:tcW w:w="2553" w:type="dxa"/>
            <w:gridSpan w:val="2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951ED" w:rsidTr="00A206E3">
        <w:trPr>
          <w:trHeight w:val="612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外语 水平</w:t>
            </w:r>
          </w:p>
        </w:tc>
        <w:tc>
          <w:tcPr>
            <w:tcW w:w="4976" w:type="dxa"/>
            <w:gridSpan w:val="12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2553" w:type="dxa"/>
            <w:gridSpan w:val="2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951ED" w:rsidTr="00A206E3">
        <w:trPr>
          <w:trHeight w:val="627"/>
          <w:jc w:val="center"/>
        </w:trPr>
        <w:tc>
          <w:tcPr>
            <w:tcW w:w="2017" w:type="dxa"/>
            <w:gridSpan w:val="2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4"/>
              </w:rPr>
              <w:t>教师资格证类别</w:t>
            </w:r>
          </w:p>
        </w:tc>
        <w:tc>
          <w:tcPr>
            <w:tcW w:w="3130" w:type="dxa"/>
            <w:gridSpan w:val="9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4"/>
              </w:rPr>
              <w:t>教师资格证编号</w:t>
            </w:r>
          </w:p>
        </w:tc>
        <w:tc>
          <w:tcPr>
            <w:tcW w:w="2978" w:type="dxa"/>
            <w:gridSpan w:val="4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951ED" w:rsidTr="00A206E3">
        <w:trPr>
          <w:trHeight w:val="576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4"/>
              </w:rPr>
              <w:t>有无  配偶</w:t>
            </w:r>
          </w:p>
        </w:tc>
        <w:tc>
          <w:tcPr>
            <w:tcW w:w="2717" w:type="dxa"/>
            <w:gridSpan w:val="6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4"/>
              </w:rPr>
              <w:t>配偶工作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4"/>
              </w:rPr>
              <w:t>单位</w:t>
            </w:r>
          </w:p>
        </w:tc>
        <w:tc>
          <w:tcPr>
            <w:tcW w:w="4767" w:type="dxa"/>
            <w:gridSpan w:val="8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951ED" w:rsidTr="009951ED">
        <w:trPr>
          <w:trHeight w:val="3702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ind w:firstLineChars="100" w:firstLine="240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个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简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8925" w:type="dxa"/>
            <w:gridSpan w:val="18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按高中→大学→至今逐项进行填写</w:t>
            </w:r>
          </w:p>
          <w:p w:rsidR="009951ED" w:rsidRDefault="009951ED" w:rsidP="00A206E3">
            <w:pPr>
              <w:spacing w:line="32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rPr>
                <w:rFonts w:ascii="仿宋_GB2312" w:eastAsia="仿宋_GB2312" w:hAnsi="宋体" w:hint="eastAsia"/>
                <w:b/>
                <w:sz w:val="24"/>
              </w:rPr>
            </w:pPr>
            <w:bookmarkStart w:id="0" w:name="_GoBack"/>
            <w:bookmarkEnd w:id="0"/>
          </w:p>
          <w:p w:rsidR="009951ED" w:rsidRDefault="009951ED" w:rsidP="00A206E3">
            <w:pPr>
              <w:spacing w:line="32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951ED" w:rsidTr="009951ED">
        <w:trPr>
          <w:trHeight w:val="3116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在校时从事社会实践经历情况及个人特长</w:t>
            </w:r>
          </w:p>
        </w:tc>
        <w:tc>
          <w:tcPr>
            <w:tcW w:w="8925" w:type="dxa"/>
            <w:gridSpan w:val="18"/>
            <w:vAlign w:val="center"/>
          </w:tcPr>
          <w:p w:rsidR="009951ED" w:rsidRDefault="009951ED" w:rsidP="00A206E3">
            <w:pPr>
              <w:spacing w:line="320" w:lineRule="exac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</w:tc>
      </w:tr>
      <w:tr w:rsidR="009951ED" w:rsidTr="009951ED">
        <w:trPr>
          <w:trHeight w:val="3279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在校以来个人所获得荣誉、奖励情况</w:t>
            </w:r>
          </w:p>
        </w:tc>
        <w:tc>
          <w:tcPr>
            <w:tcW w:w="8925" w:type="dxa"/>
            <w:gridSpan w:val="18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报名时须提供荣誉证书复印件</w:t>
            </w:r>
          </w:p>
        </w:tc>
      </w:tr>
      <w:tr w:rsidR="009951ED" w:rsidTr="00A206E3">
        <w:trPr>
          <w:trHeight w:val="4521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实习、实践情况</w:t>
            </w:r>
          </w:p>
        </w:tc>
        <w:tc>
          <w:tcPr>
            <w:tcW w:w="8925" w:type="dxa"/>
            <w:gridSpan w:val="18"/>
            <w:vAlign w:val="center"/>
          </w:tcPr>
          <w:p w:rsidR="009951ED" w:rsidRDefault="009951ED" w:rsidP="00A206E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9951ED" w:rsidTr="00A206E3">
        <w:trPr>
          <w:trHeight w:val="1463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925" w:type="dxa"/>
            <w:gridSpan w:val="18"/>
            <w:vAlign w:val="center"/>
          </w:tcPr>
          <w:p w:rsidR="009951ED" w:rsidRDefault="009951ED" w:rsidP="00A206E3">
            <w:pPr>
              <w:spacing w:line="320" w:lineRule="exac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以上所填信息属实，若经核查不符，本人同意取消录取资格。</w:t>
            </w:r>
          </w:p>
          <w:p w:rsidR="009951ED" w:rsidRDefault="009951ED" w:rsidP="00A206E3">
            <w:pPr>
              <w:spacing w:line="320" w:lineRule="exac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9951ED" w:rsidRDefault="009951ED" w:rsidP="00A206E3">
            <w:pPr>
              <w:spacing w:line="320" w:lineRule="exac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签名：</w:t>
            </w:r>
          </w:p>
        </w:tc>
      </w:tr>
      <w:tr w:rsidR="009951ED" w:rsidTr="00A206E3">
        <w:trPr>
          <w:trHeight w:val="1996"/>
          <w:jc w:val="center"/>
        </w:trPr>
        <w:tc>
          <w:tcPr>
            <w:tcW w:w="990" w:type="dxa"/>
            <w:vAlign w:val="center"/>
          </w:tcPr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审查</w:t>
            </w:r>
          </w:p>
          <w:p w:rsidR="009951ED" w:rsidRDefault="009951ED" w:rsidP="00A206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925" w:type="dxa"/>
            <w:gridSpan w:val="18"/>
            <w:vAlign w:val="center"/>
          </w:tcPr>
          <w:p w:rsidR="009951ED" w:rsidRDefault="009951ED" w:rsidP="00A206E3">
            <w:pPr>
              <w:spacing w:line="320" w:lineRule="exact"/>
              <w:ind w:right="600"/>
              <w:jc w:val="righ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ind w:right="600"/>
              <w:jc w:val="righ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ind w:right="600"/>
              <w:jc w:val="righ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951ED" w:rsidRDefault="009951ED" w:rsidP="00A206E3">
            <w:pPr>
              <w:spacing w:line="320" w:lineRule="exact"/>
              <w:ind w:right="600"/>
              <w:jc w:val="righ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怀 化 市 教 育 局     </w:t>
            </w:r>
          </w:p>
          <w:p w:rsidR="009951ED" w:rsidRDefault="009951ED" w:rsidP="00A206E3">
            <w:pPr>
              <w:wordWrap w:val="0"/>
              <w:spacing w:line="320" w:lineRule="exact"/>
              <w:jc w:val="righ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年   月   日      </w:t>
            </w:r>
          </w:p>
        </w:tc>
      </w:tr>
    </w:tbl>
    <w:p w:rsidR="004358AB" w:rsidRPr="009951ED" w:rsidRDefault="009951ED" w:rsidP="009951ED">
      <w:pPr>
        <w:spacing w:line="240" w:lineRule="exact"/>
      </w:pPr>
      <w:r>
        <w:rPr>
          <w:rFonts w:ascii="仿宋" w:eastAsia="仿宋" w:hAnsi="仿宋" w:hint="eastAsia"/>
          <w:b/>
          <w:color w:val="000000"/>
          <w:szCs w:val="21"/>
        </w:rPr>
        <w:t>备注：此表请双面打印。</w:t>
      </w:r>
    </w:p>
    <w:sectPr w:rsidR="004358AB" w:rsidRPr="009951ED" w:rsidSect="00995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D8" w:rsidRDefault="009556D8" w:rsidP="009951ED">
      <w:pPr>
        <w:spacing w:after="0"/>
      </w:pPr>
      <w:r>
        <w:separator/>
      </w:r>
    </w:p>
  </w:endnote>
  <w:endnote w:type="continuationSeparator" w:id="0">
    <w:p w:rsidR="009556D8" w:rsidRDefault="009556D8" w:rsidP="009951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D8" w:rsidRDefault="009556D8" w:rsidP="009951ED">
      <w:pPr>
        <w:spacing w:after="0"/>
      </w:pPr>
      <w:r>
        <w:separator/>
      </w:r>
    </w:p>
  </w:footnote>
  <w:footnote w:type="continuationSeparator" w:id="0">
    <w:p w:rsidR="009556D8" w:rsidRDefault="009556D8" w:rsidP="009951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203E"/>
    <w:rsid w:val="00323B43"/>
    <w:rsid w:val="003D37D8"/>
    <w:rsid w:val="00426133"/>
    <w:rsid w:val="004358AB"/>
    <w:rsid w:val="008B7726"/>
    <w:rsid w:val="009556D8"/>
    <w:rsid w:val="009951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1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1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1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1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2022-03-10T02:58:00Z</dcterms:modified>
</cp:coreProperties>
</file>